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47" w:rsidRDefault="00275134">
      <w:r w:rsidRPr="00275134">
        <w:rPr>
          <w:sz w:val="36"/>
          <w:szCs w:val="36"/>
        </w:rPr>
        <w:t>W przeglądarce</w:t>
      </w:r>
      <w:r w:rsidR="009E01AC" w:rsidRPr="009E01AC">
        <w:rPr>
          <w:noProof/>
          <w:lang w:eastAsia="pl-PL"/>
        </w:rPr>
        <w:drawing>
          <wp:inline distT="0" distB="0" distL="0" distR="0" wp14:anchorId="0FFE673E" wp14:editId="6D8A97FF">
            <wp:extent cx="8892540" cy="4581525"/>
            <wp:effectExtent l="0" t="0" r="381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1AC" w:rsidRDefault="009E01AC"/>
    <w:p w:rsidR="00275134" w:rsidRDefault="009E01AC" w:rsidP="00275134">
      <w:r>
        <w:t xml:space="preserve">Wyjście z trybu prezentacji klawiszem </w:t>
      </w:r>
      <w:proofErr w:type="spellStart"/>
      <w:r>
        <w:t>Esc</w:t>
      </w:r>
      <w:bookmarkStart w:id="0" w:name="_GoBack"/>
      <w:bookmarkEnd w:id="0"/>
      <w:proofErr w:type="spellEnd"/>
    </w:p>
    <w:p w:rsidR="00275134" w:rsidRDefault="00275134"/>
    <w:sectPr w:rsidR="00275134" w:rsidSect="009E01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AC"/>
    <w:rsid w:val="00275134"/>
    <w:rsid w:val="00751647"/>
    <w:rsid w:val="009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F90D-5CF6-47A5-A921-006F3B01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Szambelan</dc:creator>
  <cp:keywords/>
  <dc:description/>
  <cp:lastModifiedBy>Julian Szambelan</cp:lastModifiedBy>
  <cp:revision>2</cp:revision>
  <dcterms:created xsi:type="dcterms:W3CDTF">2023-02-28T16:54:00Z</dcterms:created>
  <dcterms:modified xsi:type="dcterms:W3CDTF">2023-02-28T17:03:00Z</dcterms:modified>
</cp:coreProperties>
</file>