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3" w:rsidRDefault="00CD5A68" w:rsidP="00CD5A68">
      <w:pPr>
        <w:pStyle w:val="Default"/>
        <w:jc w:val="right"/>
        <w:rPr>
          <w:rFonts w:ascii="Arial Narrow" w:hAnsi="Arial Narrow" w:cstheme="minorHAnsi"/>
          <w:b/>
          <w:bCs/>
        </w:rPr>
      </w:pPr>
      <w:bookmarkStart w:id="0" w:name="_GoBack"/>
      <w:bookmarkEnd w:id="0"/>
      <w:r>
        <w:rPr>
          <w:rFonts w:ascii="Arial Narrow" w:hAnsi="Arial Narrow" w:cstheme="minorHAnsi"/>
          <w:b/>
          <w:bCs/>
        </w:rPr>
        <w:t>Załącznik nr 1</w:t>
      </w:r>
    </w:p>
    <w:p w:rsidR="00F213A3" w:rsidRDefault="00F213A3" w:rsidP="00CD5A68">
      <w:pPr>
        <w:pStyle w:val="Default"/>
        <w:rPr>
          <w:rFonts w:ascii="Arial Narrow" w:hAnsi="Arial Narrow" w:cstheme="minorHAnsi"/>
          <w:b/>
          <w:bCs/>
        </w:rPr>
      </w:pP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A6203">
        <w:rPr>
          <w:rFonts w:ascii="Arial Narrow" w:hAnsi="Arial Narrow" w:cstheme="minorHAnsi"/>
          <w:b/>
          <w:bCs/>
        </w:rPr>
        <w:t>WOJEWÓDZKI KONKURS PLASTYCZNO-GRAFICZNY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2F2CE5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2F2CE5">
        <w:rPr>
          <w:rFonts w:ascii="Arial Narrow" w:hAnsi="Arial Narrow" w:cstheme="minorHAnsi"/>
          <w:b/>
          <w:bCs/>
          <w:sz w:val="28"/>
          <w:szCs w:val="28"/>
        </w:rPr>
        <w:t>PN. „JA TEŻ BĘDĘ POLICJANTEM!”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Gorzów Wlkp. 2018 r.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725"/>
      </w:tblGrid>
      <w:tr w:rsidR="00F213A3" w:rsidRPr="00221CA2" w:rsidTr="001E3199">
        <w:tc>
          <w:tcPr>
            <w:tcW w:w="8794" w:type="dxa"/>
            <w:gridSpan w:val="2"/>
          </w:tcPr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1CA2"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SZKOŁY</w:t>
            </w:r>
          </w:p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azwa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szkoły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dres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elefon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/fax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adres 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-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725" w:type="dxa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nauczyciela (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opiekuna artystycznego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),</w:t>
            </w:r>
          </w:p>
          <w:p w:rsidR="00F213A3" w:rsidRPr="00221CA2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</w:pPr>
            <w:r w:rsidRPr="00221CA2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 xml:space="preserve">numer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kontaktowy</w:t>
            </w:r>
          </w:p>
          <w:p w:rsidR="00F213A3" w:rsidRPr="003D35D9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8794" w:type="dxa"/>
            <w:gridSpan w:val="2"/>
            <w:vAlign w:val="center"/>
          </w:tcPr>
          <w:p w:rsidR="00F213A3" w:rsidRDefault="00F213A3" w:rsidP="001E3199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left="720" w:right="1003"/>
              <w:jc w:val="both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  <w:p w:rsidR="00F213A3" w:rsidRPr="00221CA2" w:rsidRDefault="00F213A3" w:rsidP="00F213A3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AUTORA PRACY</w:t>
            </w:r>
          </w:p>
          <w:p w:rsidR="00F213A3" w:rsidRPr="003D35D9" w:rsidRDefault="00F213A3" w:rsidP="001E3199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right="1003"/>
              <w:jc w:val="both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mię i nazwisko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ucznia, klasa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tytuł pracy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rodzica</w:t>
            </w: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lub opiekuna prawnego,</w:t>
            </w:r>
          </w:p>
          <w:p w:rsidR="00F213A3" w:rsidRDefault="00F213A3" w:rsidP="00F213A3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</w:pPr>
            <w:r w:rsidRPr="00221CA2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numer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 xml:space="preserve"> kontaktowy</w:t>
            </w:r>
          </w:p>
          <w:p w:rsidR="00F213A3" w:rsidRPr="003D35D9" w:rsidRDefault="00F213A3" w:rsidP="00F213A3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F213A3" w:rsidRPr="003D35D9" w:rsidRDefault="00F213A3" w:rsidP="00F213A3">
      <w:pPr>
        <w:pStyle w:val="Styl"/>
        <w:ind w:right="-34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Akceptuję/-my określone w Regulaminie warunki udziału w k</w:t>
      </w:r>
      <w:r w:rsidRPr="003D35D9">
        <w:rPr>
          <w:rFonts w:ascii="Arial Narrow" w:hAnsi="Arial Narrow" w:cstheme="minorHAnsi"/>
          <w:sz w:val="22"/>
          <w:szCs w:val="22"/>
        </w:rPr>
        <w:t>onkursie: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…………………………………………………..                        …………………………………………………..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data i podpis Dyrektora szkoły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pieczęć szkoły</w:t>
      </w: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………………………………………………….</w:t>
      </w:r>
    </w:p>
    <w:p w:rsidR="00F213A3" w:rsidRDefault="00F213A3" w:rsidP="00F213A3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podpis rodzica lub opiekuna prawnego</w:t>
      </w:r>
    </w:p>
    <w:p w:rsidR="00F213A3" w:rsidRPr="00221CA2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</w:t>
      </w:r>
    </w:p>
    <w:p w:rsidR="00F213A3" w:rsidRPr="003D35D9" w:rsidRDefault="00F213A3" w:rsidP="00F213A3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7641A9" w:rsidRDefault="007641A9"/>
    <w:sectPr w:rsidR="007641A9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3"/>
    <w:rsid w:val="00106E5F"/>
    <w:rsid w:val="00723C53"/>
    <w:rsid w:val="007641A9"/>
    <w:rsid w:val="008E2B29"/>
    <w:rsid w:val="00B83003"/>
    <w:rsid w:val="00CD5A68"/>
    <w:rsid w:val="00F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">
    <w:name w:val="Styl"/>
    <w:rsid w:val="00F2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">
    <w:name w:val="Styl"/>
    <w:rsid w:val="00F2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Aleksandra Klimczak</cp:lastModifiedBy>
  <cp:revision>2</cp:revision>
  <dcterms:created xsi:type="dcterms:W3CDTF">2018-02-28T14:06:00Z</dcterms:created>
  <dcterms:modified xsi:type="dcterms:W3CDTF">2018-02-28T14:06:00Z</dcterms:modified>
</cp:coreProperties>
</file>